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434FE" w14:textId="7FDEFFAF" w:rsidR="00AC69CA" w:rsidRDefault="00641169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Assignment No. </w:t>
      </w:r>
      <w:r w:rsidR="005936C7">
        <w:rPr>
          <w:b/>
          <w:sz w:val="48"/>
          <w:szCs w:val="48"/>
        </w:rPr>
        <w:t>8</w:t>
      </w:r>
    </w:p>
    <w:p w14:paraId="5B6B2392" w14:textId="221528EF" w:rsidR="00AC69CA" w:rsidRDefault="0064116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38407E3E" w14:textId="68ED7236" w:rsidR="00AC69CA" w:rsidRDefault="0064116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Batch: </w:t>
      </w:r>
      <w:r>
        <w:rPr>
          <w:sz w:val="28"/>
          <w:szCs w:val="28"/>
        </w:rPr>
        <w:t>T</w:t>
      </w:r>
      <w:r w:rsidR="0029687C">
        <w:rPr>
          <w:sz w:val="28"/>
          <w:szCs w:val="28"/>
        </w:rPr>
        <w:t>6</w:t>
      </w:r>
    </w:p>
    <w:p w14:paraId="1D37E113" w14:textId="38182609" w:rsidR="00AC69CA" w:rsidRDefault="0064116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PRN No: </w:t>
      </w:r>
      <w:r>
        <w:rPr>
          <w:sz w:val="28"/>
          <w:szCs w:val="28"/>
        </w:rPr>
        <w:t>201</w:t>
      </w:r>
      <w:r w:rsidR="0029687C">
        <w:rPr>
          <w:sz w:val="28"/>
          <w:szCs w:val="28"/>
        </w:rPr>
        <w:t>9</w:t>
      </w:r>
      <w:r>
        <w:rPr>
          <w:sz w:val="28"/>
          <w:szCs w:val="28"/>
        </w:rPr>
        <w:t>BTECS000</w:t>
      </w:r>
      <w:r w:rsidR="0029687C">
        <w:rPr>
          <w:sz w:val="28"/>
          <w:szCs w:val="28"/>
        </w:rPr>
        <w:t>33</w:t>
      </w:r>
    </w:p>
    <w:p w14:paraId="03C2537F" w14:textId="77777777" w:rsidR="00AC69CA" w:rsidRDefault="00AC69CA">
      <w:pPr>
        <w:rPr>
          <w:sz w:val="28"/>
          <w:szCs w:val="28"/>
        </w:rPr>
      </w:pPr>
    </w:p>
    <w:p w14:paraId="5109EE73" w14:textId="77777777" w:rsidR="00AC69CA" w:rsidRDefault="00AC69CA">
      <w:pPr>
        <w:rPr>
          <w:sz w:val="28"/>
          <w:szCs w:val="28"/>
        </w:rPr>
      </w:pPr>
    </w:p>
    <w:p w14:paraId="55BCB19C" w14:textId="77777777" w:rsidR="005936C7" w:rsidRPr="005936C7" w:rsidRDefault="00641169" w:rsidP="005936C7">
      <w:pPr>
        <w:numPr>
          <w:ilvl w:val="0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Title: </w:t>
      </w:r>
      <w:r w:rsidR="005936C7" w:rsidRPr="005936C7">
        <w:rPr>
          <w:b/>
          <w:sz w:val="32"/>
          <w:szCs w:val="32"/>
        </w:rPr>
        <w:t>Install &amp; configure Oracle Advanced Replication server. Use Oracle</w:t>
      </w:r>
    </w:p>
    <w:p w14:paraId="050D9E47" w14:textId="07ED106D" w:rsidR="00AC69CA" w:rsidRDefault="005936C7" w:rsidP="005936C7">
      <w:pPr>
        <w:ind w:left="720"/>
        <w:rPr>
          <w:b/>
          <w:sz w:val="32"/>
          <w:szCs w:val="32"/>
        </w:rPr>
      </w:pPr>
      <w:r w:rsidRPr="005936C7">
        <w:rPr>
          <w:b/>
          <w:sz w:val="32"/>
          <w:szCs w:val="32"/>
        </w:rPr>
        <w:t>Enterprise Edition for multiple master sites</w:t>
      </w:r>
      <w:r w:rsidR="00E00556" w:rsidRPr="00E00556">
        <w:rPr>
          <w:b/>
          <w:sz w:val="32"/>
          <w:szCs w:val="32"/>
        </w:rPr>
        <w:t>.</w:t>
      </w:r>
    </w:p>
    <w:p w14:paraId="767DBDDD" w14:textId="77777777" w:rsidR="00AC69CA" w:rsidRDefault="00AC69CA">
      <w:pPr>
        <w:rPr>
          <w:b/>
          <w:sz w:val="32"/>
          <w:szCs w:val="32"/>
        </w:rPr>
      </w:pPr>
    </w:p>
    <w:p w14:paraId="6435BC40" w14:textId="77777777" w:rsidR="00C907F9" w:rsidRDefault="00641169" w:rsidP="00C907F9">
      <w:pPr>
        <w:pStyle w:val="Default"/>
      </w:pPr>
      <w:r>
        <w:rPr>
          <w:b/>
          <w:sz w:val="32"/>
          <w:szCs w:val="32"/>
        </w:rPr>
        <w:t xml:space="preserve">Aim: </w:t>
      </w:r>
    </w:p>
    <w:p w14:paraId="40C1C44F" w14:textId="63C86CC5" w:rsidR="005936C7" w:rsidRPr="005936C7" w:rsidRDefault="00C907F9" w:rsidP="005936C7">
      <w:pPr>
        <w:numPr>
          <w:ilvl w:val="0"/>
          <w:numId w:val="5"/>
        </w:numPr>
        <w:rPr>
          <w:sz w:val="32"/>
          <w:szCs w:val="32"/>
        </w:rPr>
      </w:pPr>
      <w:r>
        <w:t xml:space="preserve"> </w:t>
      </w:r>
      <w:r w:rsidR="005936C7" w:rsidRPr="005936C7">
        <w:rPr>
          <w:sz w:val="32"/>
          <w:szCs w:val="32"/>
        </w:rPr>
        <w:t>Use Oracle</w:t>
      </w:r>
    </w:p>
    <w:p w14:paraId="50E9D0B4" w14:textId="6494D2B4" w:rsidR="00AC69CA" w:rsidRPr="0048546D" w:rsidRDefault="005936C7" w:rsidP="005936C7">
      <w:pPr>
        <w:ind w:left="720"/>
        <w:rPr>
          <w:b/>
          <w:sz w:val="32"/>
          <w:szCs w:val="32"/>
        </w:rPr>
      </w:pPr>
      <w:r w:rsidRPr="005936C7">
        <w:rPr>
          <w:sz w:val="32"/>
          <w:szCs w:val="32"/>
        </w:rPr>
        <w:t>Enterprise Edition for multiple master sites.</w:t>
      </w:r>
    </w:p>
    <w:p w14:paraId="34F86853" w14:textId="77777777" w:rsidR="00AC69CA" w:rsidRDefault="00AC69CA">
      <w:pPr>
        <w:rPr>
          <w:sz w:val="28"/>
          <w:szCs w:val="28"/>
        </w:rPr>
      </w:pPr>
    </w:p>
    <w:p w14:paraId="5A73918A" w14:textId="606648B9" w:rsidR="00AC69CA" w:rsidRDefault="0048546D" w:rsidP="0048546D">
      <w:pPr>
        <w:ind w:left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Steps for </w:t>
      </w:r>
      <w:r w:rsidR="005936C7" w:rsidRPr="005936C7">
        <w:rPr>
          <w:b/>
          <w:sz w:val="32"/>
          <w:szCs w:val="32"/>
        </w:rPr>
        <w:t>Install &amp; configure Oracle Advanced Replication server</w:t>
      </w:r>
    </w:p>
    <w:p w14:paraId="5FF94B15" w14:textId="79C25E9C" w:rsidR="0048546D" w:rsidRDefault="0048546D" w:rsidP="0048546D">
      <w:pPr>
        <w:ind w:left="720"/>
        <w:rPr>
          <w:b/>
          <w:bCs/>
          <w:sz w:val="36"/>
          <w:szCs w:val="36"/>
        </w:rPr>
      </w:pPr>
    </w:p>
    <w:p w14:paraId="004A592B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F4B7B99" w14:textId="5B1DBB35" w:rsidR="0048546D" w:rsidRPr="0048546D" w:rsidRDefault="0048546D" w:rsidP="0048546D">
      <w:pPr>
        <w:numPr>
          <w:ilvl w:val="0"/>
          <w:numId w:val="8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48546D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System Requirements: </w:t>
      </w:r>
    </w:p>
    <w:p w14:paraId="1EA3CEA0" w14:textId="2B056766" w:rsidR="0048546D" w:rsidRDefault="0048546D" w:rsidP="0048546D">
      <w:pPr>
        <w:autoSpaceDE w:val="0"/>
        <w:autoSpaceDN w:val="0"/>
        <w:adjustRightInd w:val="0"/>
        <w:spacing w:line="240" w:lineRule="auto"/>
        <w:ind w:left="720"/>
        <w:rPr>
          <w:sz w:val="23"/>
          <w:szCs w:val="23"/>
        </w:rPr>
      </w:pPr>
      <w:r>
        <w:rPr>
          <w:sz w:val="23"/>
          <w:szCs w:val="23"/>
        </w:rPr>
        <w:t>8 GB of RAM; 80 GB of free space on the hard disk + staging area for Oracle Linux and RAC downloads, about 12 GB; This procedure was tested on 64-bit Windows 10.</w:t>
      </w:r>
    </w:p>
    <w:p w14:paraId="24D74CA9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72A4AA5C" w14:textId="1573DE36" w:rsidR="0048546D" w:rsidRPr="00151655" w:rsidRDefault="0048546D" w:rsidP="0048546D">
      <w:pPr>
        <w:numPr>
          <w:ilvl w:val="0"/>
          <w:numId w:val="9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48546D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Download Software </w:t>
      </w:r>
      <w:r w:rsidRPr="00151655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:</w:t>
      </w:r>
    </w:p>
    <w:p w14:paraId="35379CEC" w14:textId="6A4CB97D" w:rsidR="0048546D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OracleLinux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7</w:t>
      </w:r>
    </w:p>
    <w:p w14:paraId="1C74DDE2" w14:textId="2556500A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Mobile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Xstream</w:t>
      </w:r>
      <w:proofErr w:type="spellEnd"/>
    </w:p>
    <w:p w14:paraId="502B1FEC" w14:textId="322D8B1C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Linux ISO file(4.5GB)</w:t>
      </w:r>
    </w:p>
    <w:p w14:paraId="183E7A3B" w14:textId="2FE3E0BB" w:rsidR="00151655" w:rsidRDefault="00151655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22E84FBE" w14:textId="77777777" w:rsidR="00151655" w:rsidRPr="00151655" w:rsidRDefault="00151655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25894001" w14:textId="77777777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</w:pPr>
    </w:p>
    <w:p w14:paraId="78DD3266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4"/>
          <w:szCs w:val="24"/>
          <w:lang w:val="en-IN"/>
        </w:rPr>
      </w:pPr>
    </w:p>
    <w:p w14:paraId="58E36BC3" w14:textId="77777777" w:rsidR="00A42D0D" w:rsidRPr="00A42D0D" w:rsidRDefault="00A42D0D" w:rsidP="00A42D0D">
      <w:pPr>
        <w:numPr>
          <w:ilvl w:val="0"/>
          <w:numId w:val="11"/>
        </w:numPr>
        <w:autoSpaceDE w:val="0"/>
        <w:autoSpaceDN w:val="0"/>
        <w:adjustRightInd w:val="0"/>
        <w:spacing w:line="240" w:lineRule="auto"/>
        <w:rPr>
          <w:b/>
          <w:bCs/>
          <w:color w:val="000000"/>
          <w:sz w:val="24"/>
          <w:szCs w:val="24"/>
          <w:lang w:val="en-IN"/>
        </w:rPr>
      </w:pPr>
      <w:r w:rsidRPr="00A42D0D">
        <w:rPr>
          <w:b/>
          <w:bCs/>
          <w:color w:val="000000"/>
          <w:sz w:val="24"/>
          <w:szCs w:val="24"/>
          <w:lang w:val="en-IN"/>
        </w:rPr>
        <w:t xml:space="preserve">Install the system Linux prerequisites </w:t>
      </w:r>
    </w:p>
    <w:p w14:paraId="27AA09A8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The package oracle-database-preinstall-19c contains all the prerequisites on Oracle Linux using the Oracle Unbreakable Enterprise Kernel (UEK). </w:t>
      </w:r>
    </w:p>
    <w:p w14:paraId="4141488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yum update -y </w:t>
      </w:r>
    </w:p>
    <w:p w14:paraId="00872182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yum install -y oracle-database-preinstall-19c.x86_64 </w:t>
      </w:r>
    </w:p>
    <w:p w14:paraId="5B1D24E2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yum install </w:t>
      </w:r>
      <w:proofErr w:type="spellStart"/>
      <w:r w:rsidRPr="00A42D0D">
        <w:rPr>
          <w:color w:val="000000"/>
          <w:sz w:val="21"/>
          <w:szCs w:val="21"/>
          <w:lang w:val="en-IN"/>
        </w:rPr>
        <w:t>oracleasm</w:t>
      </w:r>
      <w:proofErr w:type="spellEnd"/>
      <w:r w:rsidRPr="00A42D0D">
        <w:rPr>
          <w:color w:val="000000"/>
          <w:sz w:val="21"/>
          <w:szCs w:val="21"/>
          <w:lang w:val="en-IN"/>
        </w:rPr>
        <w:t xml:space="preserve">-support </w:t>
      </w:r>
    </w:p>
    <w:p w14:paraId="081CD5D6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1"/>
          <w:szCs w:val="21"/>
          <w:lang w:val="en-IN"/>
        </w:rPr>
      </w:pPr>
      <w:r w:rsidRPr="00A42D0D">
        <w:rPr>
          <w:color w:val="000000"/>
          <w:sz w:val="21"/>
          <w:szCs w:val="21"/>
          <w:lang w:val="en-IN"/>
        </w:rPr>
        <w:t xml:space="preserve"># yum install bind* -y </w:t>
      </w:r>
    </w:p>
    <w:p w14:paraId="5B820AD6" w14:textId="5544289D" w:rsidR="00A42D0D" w:rsidRPr="00151655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8"/>
          <w:szCs w:val="28"/>
          <w:lang w:val="en-IN"/>
        </w:rPr>
      </w:pPr>
      <w:r w:rsidRPr="00A42D0D">
        <w:rPr>
          <w:color w:val="000000"/>
          <w:sz w:val="21"/>
          <w:szCs w:val="21"/>
          <w:lang w:val="en-IN"/>
        </w:rPr>
        <w:lastRenderedPageBreak/>
        <w:t xml:space="preserve"># </w:t>
      </w:r>
      <w:proofErr w:type="spellStart"/>
      <w:r w:rsidRPr="00A42D0D">
        <w:rPr>
          <w:color w:val="000000"/>
          <w:sz w:val="21"/>
          <w:szCs w:val="21"/>
          <w:lang w:val="en-IN"/>
        </w:rPr>
        <w:t>sysctl</w:t>
      </w:r>
      <w:proofErr w:type="spellEnd"/>
      <w:r w:rsidRPr="00A42D0D">
        <w:rPr>
          <w:color w:val="000000"/>
          <w:sz w:val="21"/>
          <w:szCs w:val="21"/>
          <w:lang w:val="en-IN"/>
        </w:rPr>
        <w:t xml:space="preserve"> -p</w:t>
      </w:r>
    </w:p>
    <w:p w14:paraId="543141B8" w14:textId="1D692B99" w:rsidR="00151655" w:rsidRDefault="00151655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66BA6020" w14:textId="170699C6" w:rsidR="00A42D0D" w:rsidRDefault="00A42D0D" w:rsidP="0015165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0E83822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IN"/>
        </w:rPr>
      </w:pPr>
    </w:p>
    <w:p w14:paraId="6625980A" w14:textId="77777777" w:rsidR="00A42D0D" w:rsidRPr="00A42D0D" w:rsidRDefault="00A42D0D" w:rsidP="00A42D0D">
      <w:pPr>
        <w:numPr>
          <w:ilvl w:val="0"/>
          <w:numId w:val="12"/>
        </w:numPr>
        <w:autoSpaceDE w:val="0"/>
        <w:autoSpaceDN w:val="0"/>
        <w:adjustRightInd w:val="0"/>
        <w:spacing w:after="57" w:line="240" w:lineRule="auto"/>
        <w:rPr>
          <w:rFonts w:ascii="Calibri" w:hAnsi="Calibri" w:cs="Calibri"/>
          <w:color w:val="000000"/>
          <w:sz w:val="28"/>
          <w:szCs w:val="28"/>
          <w:lang w:val="en-IN"/>
        </w:rPr>
      </w:pPr>
      <w:r w:rsidRPr="00A42D0D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OS level </w:t>
      </w:r>
      <w:r w:rsidRPr="00A42D0D">
        <w:rPr>
          <w:b/>
          <w:bCs/>
          <w:color w:val="000000"/>
          <w:sz w:val="28"/>
          <w:szCs w:val="28"/>
          <w:lang w:val="en-IN"/>
        </w:rPr>
        <w:t>prerequisites (User creation + Network and System level changes)</w:t>
      </w:r>
      <w:r w:rsidRPr="00A42D0D">
        <w:rPr>
          <w:rFonts w:ascii="Calibri" w:hAnsi="Calibri" w:cs="Calibri"/>
          <w:b/>
          <w:bCs/>
          <w:color w:val="000000"/>
          <w:sz w:val="28"/>
          <w:szCs w:val="28"/>
          <w:lang w:val="en-IN"/>
        </w:rPr>
        <w:t xml:space="preserve">: </w:t>
      </w:r>
    </w:p>
    <w:p w14:paraId="4B46B177" w14:textId="77777777" w:rsidR="00A42D0D" w:rsidRPr="00A42D0D" w:rsidRDefault="00A42D0D" w:rsidP="00A42D0D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rFonts w:ascii="Calibri" w:hAnsi="Calibri" w:cs="Calibri"/>
          <w:color w:val="000000"/>
          <w:sz w:val="20"/>
          <w:szCs w:val="20"/>
          <w:lang w:val="en-IN"/>
        </w:rPr>
        <w:t xml:space="preserve">• Add the following entry in /etc/hosts file </w:t>
      </w:r>
    </w:p>
    <w:p w14:paraId="72130967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127.0.0.1 localhost </w:t>
      </w:r>
      <w:proofErr w:type="spellStart"/>
      <w:r w:rsidRPr="00A42D0D">
        <w:rPr>
          <w:color w:val="000000"/>
          <w:sz w:val="20"/>
          <w:szCs w:val="20"/>
          <w:lang w:val="en-IN"/>
        </w:rPr>
        <w:t>localhost.localdomain</w:t>
      </w:r>
      <w:proofErr w:type="spellEnd"/>
      <w:r w:rsidRPr="00A42D0D">
        <w:rPr>
          <w:color w:val="000000"/>
          <w:sz w:val="20"/>
          <w:szCs w:val="20"/>
          <w:lang w:val="en-IN"/>
        </w:rPr>
        <w:t xml:space="preserve"> localhost4 localhost4.localdomain4 </w:t>
      </w:r>
    </w:p>
    <w:p w14:paraId="5F5CB93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::1 localhost </w:t>
      </w:r>
      <w:proofErr w:type="spellStart"/>
      <w:r w:rsidRPr="00A42D0D">
        <w:rPr>
          <w:color w:val="000000"/>
          <w:sz w:val="20"/>
          <w:szCs w:val="20"/>
          <w:lang w:val="en-IN"/>
        </w:rPr>
        <w:t>localhost.localdomain</w:t>
      </w:r>
      <w:proofErr w:type="spellEnd"/>
      <w:r w:rsidRPr="00A42D0D">
        <w:rPr>
          <w:color w:val="000000"/>
          <w:sz w:val="20"/>
          <w:szCs w:val="20"/>
          <w:lang w:val="en-IN"/>
        </w:rPr>
        <w:t xml:space="preserve"> localhost6 localhost6.localdomain6 </w:t>
      </w:r>
    </w:p>
    <w:p w14:paraId="0339618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Private </w:t>
      </w:r>
    </w:p>
    <w:p w14:paraId="4B5FFC0B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192.168.10.1 rac1-priv.localdomain rac1-priv </w:t>
      </w:r>
    </w:p>
    <w:p w14:paraId="3C551714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192.168.10.2 rac2-priv.localdomain rac2-priv </w:t>
      </w:r>
    </w:p>
    <w:p w14:paraId="27632605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Public </w:t>
      </w:r>
    </w:p>
    <w:p w14:paraId="21B659CC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192.168.56.71 rac1.localdomain rac1 </w:t>
      </w:r>
    </w:p>
    <w:p w14:paraId="6B9FA1A0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192.168.56.72 rac2.localdomain rac2 </w:t>
      </w:r>
    </w:p>
    <w:p w14:paraId="66087201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# Virtual </w:t>
      </w:r>
    </w:p>
    <w:p w14:paraId="6D0A8C5E" w14:textId="77777777" w:rsidR="00A42D0D" w:rsidRPr="00A42D0D" w:rsidRDefault="00A42D0D" w:rsidP="00A42D0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 xml:space="preserve">192.168.56.81 rac1-vip.localdomain rac1-vip </w:t>
      </w:r>
    </w:p>
    <w:p w14:paraId="7345F4DA" w14:textId="2F607C5E" w:rsid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  <w:r w:rsidRPr="00A42D0D">
        <w:rPr>
          <w:color w:val="000000"/>
          <w:sz w:val="20"/>
          <w:szCs w:val="20"/>
          <w:lang w:val="en-IN"/>
        </w:rPr>
        <w:t>192.168.56.82 rac2-vip.localdomain rac2-vip</w:t>
      </w:r>
    </w:p>
    <w:p w14:paraId="238FE450" w14:textId="62369372" w:rsidR="00A42D0D" w:rsidRDefault="00A42D0D" w:rsidP="00A42D0D">
      <w:pPr>
        <w:autoSpaceDE w:val="0"/>
        <w:autoSpaceDN w:val="0"/>
        <w:adjustRightInd w:val="0"/>
        <w:spacing w:line="240" w:lineRule="auto"/>
        <w:rPr>
          <w:color w:val="000000"/>
          <w:sz w:val="20"/>
          <w:szCs w:val="20"/>
          <w:lang w:val="en-IN"/>
        </w:rPr>
      </w:pPr>
    </w:p>
    <w:p w14:paraId="78CA1EA0" w14:textId="7D05CF51" w:rsidR="00DA0781" w:rsidRDefault="00DA0781" w:rsidP="00A42D0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189B068" w14:textId="77777777" w:rsidR="00DA0781" w:rsidRPr="00DA0781" w:rsidRDefault="00DA0781" w:rsidP="00DA078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0A414F37" w14:textId="77777777" w:rsidR="00DA0781" w:rsidRPr="00DA0781" w:rsidRDefault="00DA0781" w:rsidP="00DA0781">
      <w:pPr>
        <w:numPr>
          <w:ilvl w:val="0"/>
          <w:numId w:val="15"/>
        </w:num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Configure </w:t>
      </w:r>
      <w:proofErr w:type="spellStart"/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>oracleasm</w:t>
      </w:r>
      <w:proofErr w:type="spellEnd"/>
      <w:r w:rsidRPr="00DA0781">
        <w:rPr>
          <w:rFonts w:ascii="Times New Roman" w:hAnsi="Times New Roman" w:cs="Times New Roman"/>
          <w:b/>
          <w:bCs/>
          <w:color w:val="000000"/>
          <w:sz w:val="24"/>
          <w:szCs w:val="24"/>
          <w:lang w:val="en-IN"/>
        </w:rPr>
        <w:t xml:space="preserve"> on both the nodes as root user. </w:t>
      </w:r>
    </w:p>
    <w:p w14:paraId="62EF458B" w14:textId="77777777" w:rsidR="00DA0781" w:rsidRPr="00537932" w:rsidRDefault="00DA0781" w:rsidP="00A42D0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1BA49344" w14:textId="77777777" w:rsidR="00151655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7B494654" w14:textId="7ED86F19" w:rsidR="00151655" w:rsidRPr="0048546D" w:rsidRDefault="00151655" w:rsidP="0048546D">
      <w:pPr>
        <w:autoSpaceDE w:val="0"/>
        <w:autoSpaceDN w:val="0"/>
        <w:adjustRightInd w:val="0"/>
        <w:spacing w:line="240" w:lineRule="auto"/>
        <w:ind w:left="72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095C7998" w14:textId="77777777" w:rsidR="0048546D" w:rsidRPr="0048546D" w:rsidRDefault="0048546D" w:rsidP="0048546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</w:p>
    <w:p w14:paraId="30B47BC9" w14:textId="77777777" w:rsidR="0048546D" w:rsidRDefault="0048546D" w:rsidP="0048546D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EA343F6" w14:textId="523378C7" w:rsidR="00AC69CA" w:rsidRDefault="00641169">
      <w:pPr>
        <w:ind w:left="720" w:firstLine="720"/>
        <w:rPr>
          <w:color w:val="6A797D"/>
          <w:sz w:val="24"/>
          <w:szCs w:val="24"/>
          <w:highlight w:val="white"/>
        </w:rPr>
      </w:pPr>
      <w:r>
        <w:rPr>
          <w:color w:val="6A797D"/>
          <w:sz w:val="24"/>
          <w:szCs w:val="24"/>
          <w:highlight w:val="white"/>
        </w:rPr>
        <w:t xml:space="preserve"> </w:t>
      </w:r>
    </w:p>
    <w:p w14:paraId="7872EC43" w14:textId="77777777" w:rsidR="00AC69CA" w:rsidRDefault="00AC69CA">
      <w:pPr>
        <w:ind w:left="720" w:firstLine="720"/>
        <w:rPr>
          <w:color w:val="6A797D"/>
          <w:sz w:val="24"/>
          <w:szCs w:val="24"/>
          <w:highlight w:val="white"/>
        </w:rPr>
      </w:pPr>
    </w:p>
    <w:p w14:paraId="05B24BB6" w14:textId="240F31DA" w:rsidR="00DA0781" w:rsidRDefault="00DA0781">
      <w:pPr>
        <w:rPr>
          <w:b/>
          <w:sz w:val="48"/>
          <w:szCs w:val="48"/>
        </w:rPr>
      </w:pPr>
    </w:p>
    <w:p w14:paraId="75F83C87" w14:textId="438B01DA" w:rsidR="00DA0781" w:rsidRDefault="00DA0781">
      <w:p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ScreenSHOTS</w:t>
      </w:r>
      <w:proofErr w:type="spellEnd"/>
      <w:r>
        <w:rPr>
          <w:b/>
          <w:sz w:val="48"/>
          <w:szCs w:val="48"/>
        </w:rPr>
        <w:t xml:space="preserve"> OF Practical:</w:t>
      </w:r>
    </w:p>
    <w:p w14:paraId="54D495E4" w14:textId="42E8FBF3" w:rsidR="00DA0781" w:rsidRDefault="00DA0781">
      <w:pPr>
        <w:rPr>
          <w:b/>
          <w:sz w:val="48"/>
          <w:szCs w:val="48"/>
        </w:rPr>
      </w:pPr>
    </w:p>
    <w:p w14:paraId="7F167BE1" w14:textId="038B1271" w:rsidR="00EA5BC1" w:rsidRDefault="00EA5BC1">
      <w:pPr>
        <w:rPr>
          <w:b/>
          <w:sz w:val="48"/>
          <w:szCs w:val="48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94F1BD2" wp14:editId="4B265EA0">
            <wp:extent cx="5943600" cy="4749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7741" w14:textId="77777777" w:rsidR="00EA5BC1" w:rsidRDefault="00EA5BC1">
      <w:pPr>
        <w:rPr>
          <w:b/>
          <w:bCs/>
          <w:u w:val="single"/>
        </w:rPr>
      </w:pPr>
    </w:p>
    <w:p w14:paraId="11907BBF" w14:textId="77777777" w:rsidR="00EA5BC1" w:rsidRDefault="00EA5BC1">
      <w:pPr>
        <w:rPr>
          <w:b/>
          <w:bCs/>
          <w:u w:val="single"/>
        </w:rPr>
      </w:pPr>
    </w:p>
    <w:p w14:paraId="5728FB1C" w14:textId="77777777" w:rsidR="00EA5BC1" w:rsidRDefault="00EA5BC1">
      <w:pPr>
        <w:rPr>
          <w:b/>
          <w:bCs/>
          <w:u w:val="single"/>
        </w:rPr>
      </w:pPr>
    </w:p>
    <w:p w14:paraId="6E7428E5" w14:textId="77777777" w:rsidR="00EA5BC1" w:rsidRDefault="00EA5BC1">
      <w:pPr>
        <w:rPr>
          <w:b/>
          <w:bCs/>
          <w:u w:val="single"/>
        </w:rPr>
      </w:pPr>
    </w:p>
    <w:p w14:paraId="53DA0BC4" w14:textId="77777777" w:rsidR="00EA5BC1" w:rsidRDefault="00EA5BC1">
      <w:pPr>
        <w:rPr>
          <w:b/>
          <w:bCs/>
          <w:u w:val="single"/>
        </w:rPr>
      </w:pPr>
    </w:p>
    <w:p w14:paraId="43C808AF" w14:textId="77777777" w:rsidR="00EA5BC1" w:rsidRDefault="00EA5BC1">
      <w:pPr>
        <w:rPr>
          <w:b/>
          <w:bCs/>
          <w:u w:val="single"/>
        </w:rPr>
      </w:pPr>
    </w:p>
    <w:p w14:paraId="0918AFE9" w14:textId="77777777" w:rsidR="00EA5BC1" w:rsidRDefault="00EA5BC1">
      <w:pPr>
        <w:rPr>
          <w:b/>
          <w:bCs/>
          <w:u w:val="single"/>
        </w:rPr>
      </w:pPr>
    </w:p>
    <w:p w14:paraId="7C0CFC6E" w14:textId="77777777" w:rsidR="00EA5BC1" w:rsidRDefault="00EA5BC1">
      <w:pPr>
        <w:rPr>
          <w:b/>
          <w:bCs/>
          <w:u w:val="single"/>
        </w:rPr>
      </w:pPr>
    </w:p>
    <w:p w14:paraId="717A7515" w14:textId="77777777" w:rsidR="00FA4AF7" w:rsidRDefault="00FA4AF7">
      <w:pPr>
        <w:rPr>
          <w:b/>
          <w:bCs/>
          <w:u w:val="single"/>
        </w:rPr>
      </w:pPr>
    </w:p>
    <w:p w14:paraId="21EF6C7A" w14:textId="77777777" w:rsidR="00FA4AF7" w:rsidRDefault="00FA4AF7">
      <w:pPr>
        <w:rPr>
          <w:b/>
          <w:bCs/>
          <w:u w:val="single"/>
        </w:rPr>
      </w:pPr>
    </w:p>
    <w:p w14:paraId="0B608A89" w14:textId="77777777" w:rsidR="00FA4AF7" w:rsidRDefault="00FA4AF7">
      <w:pPr>
        <w:rPr>
          <w:b/>
          <w:bCs/>
          <w:u w:val="single"/>
        </w:rPr>
      </w:pPr>
    </w:p>
    <w:p w14:paraId="11EEF0A9" w14:textId="77777777" w:rsidR="00FA4AF7" w:rsidRDefault="00FA4AF7">
      <w:pPr>
        <w:rPr>
          <w:b/>
          <w:bCs/>
          <w:u w:val="single"/>
        </w:rPr>
      </w:pPr>
    </w:p>
    <w:p w14:paraId="2C617002" w14:textId="77777777" w:rsidR="00FA4AF7" w:rsidRDefault="00FA4AF7">
      <w:pPr>
        <w:rPr>
          <w:b/>
          <w:bCs/>
          <w:u w:val="single"/>
        </w:rPr>
      </w:pPr>
    </w:p>
    <w:p w14:paraId="3817E8DF" w14:textId="77777777" w:rsidR="00FA4AF7" w:rsidRDefault="00FA4AF7">
      <w:pPr>
        <w:rPr>
          <w:b/>
          <w:bCs/>
          <w:u w:val="single"/>
        </w:rPr>
      </w:pPr>
    </w:p>
    <w:p w14:paraId="4A99BEE2" w14:textId="77777777" w:rsidR="00FA4AF7" w:rsidRDefault="00EA5BC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15926C0" wp14:editId="1526B303">
            <wp:extent cx="5943600" cy="2839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1D3C8F0" wp14:editId="7E172828">
            <wp:extent cx="5943600" cy="3362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8A764D1" wp14:editId="4959BF0B">
            <wp:extent cx="5738357" cy="40084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24C44FC" wp14:editId="6F852EC4">
            <wp:extent cx="5943600" cy="32886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BD7EDA2" wp14:editId="63600EA9">
            <wp:extent cx="5943600" cy="2651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E0C4008" wp14:editId="07ECC93F">
            <wp:extent cx="5943600" cy="2625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DB41FBD" wp14:editId="21F11E46">
            <wp:extent cx="5943600" cy="434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56770C8" wp14:editId="3A233999">
            <wp:extent cx="5943600" cy="4443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346E296" wp14:editId="73BC5467">
            <wp:extent cx="5943600" cy="4695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7D0EA5D" wp14:editId="4316DE06">
            <wp:extent cx="5943600" cy="46996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8AF41DF" wp14:editId="2B32B64F">
            <wp:extent cx="5943600" cy="46647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1DB18CC" wp14:editId="5388B609">
            <wp:extent cx="5943600" cy="46501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AB9DD5F" wp14:editId="5BBF56FA">
            <wp:extent cx="5943600" cy="17672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4482E01" wp14:editId="5678A1FD">
            <wp:extent cx="5943600" cy="27470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1C34213" wp14:editId="1BDD0C5C">
            <wp:extent cx="5943600" cy="29870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85A1A56" wp14:editId="69E2B2BD">
            <wp:extent cx="5943600" cy="27228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A7BDB6E" wp14:editId="38EFFB37">
            <wp:extent cx="5943600" cy="43294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DC0D41A" wp14:editId="37C725CD">
            <wp:extent cx="5943600" cy="39338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5062F58" wp14:editId="6E01EF74">
            <wp:extent cx="5943600" cy="4632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0ACFCFCA" wp14:editId="5B4C2801">
            <wp:extent cx="5943600" cy="2707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52D9" w14:textId="77777777" w:rsidR="00FA4AF7" w:rsidRDefault="00FA4AF7">
      <w:pPr>
        <w:rPr>
          <w:b/>
          <w:bCs/>
          <w:noProof/>
          <w:u w:val="single"/>
        </w:rPr>
      </w:pPr>
    </w:p>
    <w:p w14:paraId="018AC3E9" w14:textId="77777777" w:rsidR="00FA4AF7" w:rsidRDefault="00FA4AF7">
      <w:pPr>
        <w:rPr>
          <w:b/>
          <w:bCs/>
          <w:noProof/>
          <w:u w:val="single"/>
        </w:rPr>
      </w:pPr>
    </w:p>
    <w:p w14:paraId="32545115" w14:textId="77777777" w:rsidR="00FA4AF7" w:rsidRDefault="00FA4AF7">
      <w:pPr>
        <w:rPr>
          <w:b/>
          <w:bCs/>
          <w:noProof/>
          <w:u w:val="single"/>
        </w:rPr>
      </w:pPr>
    </w:p>
    <w:p w14:paraId="0073242B" w14:textId="77777777" w:rsidR="00FA4AF7" w:rsidRDefault="00EA5BC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C00D272" wp14:editId="1FC1A64D">
            <wp:extent cx="5943600" cy="39414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EFC6" w14:textId="12BD19B5" w:rsidR="00FA4AF7" w:rsidRDefault="00FA4AF7">
      <w:pPr>
        <w:rPr>
          <w:b/>
          <w:bCs/>
          <w:u w:val="single"/>
        </w:rPr>
      </w:pPr>
    </w:p>
    <w:p w14:paraId="7B8FFD35" w14:textId="5DF1CCE5" w:rsidR="00FA4AF7" w:rsidRDefault="00FA4AF7">
      <w:pPr>
        <w:rPr>
          <w:b/>
          <w:bCs/>
          <w:u w:val="single"/>
        </w:rPr>
      </w:pPr>
    </w:p>
    <w:p w14:paraId="204E43BC" w14:textId="75895544" w:rsidR="00FA4AF7" w:rsidRDefault="00FA4AF7">
      <w:pPr>
        <w:rPr>
          <w:b/>
          <w:bCs/>
          <w:u w:val="single"/>
        </w:rPr>
      </w:pPr>
    </w:p>
    <w:p w14:paraId="309906F8" w14:textId="79AD15E8" w:rsidR="00FA4AF7" w:rsidRDefault="00FA4AF7">
      <w:pPr>
        <w:rPr>
          <w:b/>
          <w:bCs/>
          <w:u w:val="single"/>
        </w:rPr>
      </w:pPr>
    </w:p>
    <w:p w14:paraId="002E5FDE" w14:textId="0E20816C" w:rsidR="00FA4AF7" w:rsidRDefault="00FA4AF7">
      <w:pPr>
        <w:rPr>
          <w:b/>
          <w:bCs/>
          <w:u w:val="single"/>
        </w:rPr>
      </w:pPr>
    </w:p>
    <w:p w14:paraId="1011C170" w14:textId="1436A62F" w:rsidR="00FA4AF7" w:rsidRDefault="00FA4AF7">
      <w:pPr>
        <w:rPr>
          <w:b/>
          <w:bCs/>
          <w:u w:val="single"/>
        </w:rPr>
      </w:pPr>
    </w:p>
    <w:p w14:paraId="0F922376" w14:textId="74672F5A" w:rsidR="00FA4AF7" w:rsidRDefault="00FA4AF7">
      <w:pPr>
        <w:rPr>
          <w:b/>
          <w:bCs/>
          <w:u w:val="single"/>
        </w:rPr>
      </w:pPr>
    </w:p>
    <w:p w14:paraId="359078A7" w14:textId="02716C5F" w:rsidR="00FA4AF7" w:rsidRDefault="00FA4AF7">
      <w:pPr>
        <w:rPr>
          <w:b/>
          <w:bCs/>
          <w:u w:val="single"/>
        </w:rPr>
      </w:pPr>
    </w:p>
    <w:p w14:paraId="545739D9" w14:textId="315322A9" w:rsidR="00FA4AF7" w:rsidRDefault="00FA4AF7">
      <w:pPr>
        <w:rPr>
          <w:b/>
          <w:bCs/>
          <w:u w:val="single"/>
        </w:rPr>
      </w:pPr>
    </w:p>
    <w:p w14:paraId="5D657C4B" w14:textId="195E2D5A" w:rsidR="00FA4AF7" w:rsidRDefault="00FA4AF7">
      <w:pPr>
        <w:rPr>
          <w:b/>
          <w:bCs/>
          <w:u w:val="single"/>
        </w:rPr>
      </w:pPr>
    </w:p>
    <w:p w14:paraId="4CFEA2F2" w14:textId="5FBE022B" w:rsidR="00FA4AF7" w:rsidRDefault="00FA4AF7">
      <w:pPr>
        <w:rPr>
          <w:b/>
          <w:bCs/>
          <w:u w:val="single"/>
        </w:rPr>
      </w:pPr>
    </w:p>
    <w:p w14:paraId="176606D0" w14:textId="40200F36" w:rsidR="00FA4AF7" w:rsidRDefault="00FA4AF7">
      <w:pPr>
        <w:rPr>
          <w:b/>
          <w:bCs/>
          <w:u w:val="single"/>
        </w:rPr>
      </w:pPr>
    </w:p>
    <w:p w14:paraId="28F4668E" w14:textId="430F2A8E" w:rsidR="00FA4AF7" w:rsidRDefault="00FA4AF7">
      <w:pPr>
        <w:rPr>
          <w:b/>
          <w:bCs/>
          <w:u w:val="single"/>
        </w:rPr>
      </w:pPr>
    </w:p>
    <w:p w14:paraId="37E062AD" w14:textId="36365F90" w:rsidR="00FA4AF7" w:rsidRDefault="00FA4AF7">
      <w:pPr>
        <w:rPr>
          <w:b/>
          <w:bCs/>
          <w:u w:val="single"/>
        </w:rPr>
      </w:pPr>
    </w:p>
    <w:p w14:paraId="5EFCF38C" w14:textId="291832B4" w:rsidR="00FA4AF7" w:rsidRDefault="00FA4AF7">
      <w:pPr>
        <w:rPr>
          <w:b/>
          <w:bCs/>
          <w:u w:val="single"/>
        </w:rPr>
      </w:pPr>
    </w:p>
    <w:p w14:paraId="205DEC00" w14:textId="4E336FDA" w:rsidR="00FA4AF7" w:rsidRDefault="00FA4AF7">
      <w:pPr>
        <w:rPr>
          <w:b/>
          <w:bCs/>
          <w:u w:val="single"/>
        </w:rPr>
      </w:pPr>
    </w:p>
    <w:p w14:paraId="2656CC59" w14:textId="6AEA371D" w:rsidR="00FA4AF7" w:rsidRDefault="00FA4AF7">
      <w:pPr>
        <w:rPr>
          <w:b/>
          <w:bCs/>
          <w:u w:val="single"/>
        </w:rPr>
      </w:pPr>
    </w:p>
    <w:p w14:paraId="365149FF" w14:textId="67909C38" w:rsidR="00FA4AF7" w:rsidRDefault="00FA4AF7">
      <w:pPr>
        <w:rPr>
          <w:b/>
          <w:bCs/>
          <w:u w:val="single"/>
        </w:rPr>
      </w:pPr>
    </w:p>
    <w:p w14:paraId="31C5EF5B" w14:textId="117C35D3" w:rsidR="00FA4AF7" w:rsidRDefault="00FA4AF7">
      <w:pPr>
        <w:rPr>
          <w:b/>
          <w:bCs/>
          <w:u w:val="single"/>
        </w:rPr>
      </w:pPr>
    </w:p>
    <w:p w14:paraId="6529A93B" w14:textId="0A4E2483" w:rsidR="00FA4AF7" w:rsidRDefault="00FA4AF7">
      <w:pPr>
        <w:rPr>
          <w:b/>
          <w:bCs/>
          <w:u w:val="single"/>
        </w:rPr>
      </w:pPr>
    </w:p>
    <w:p w14:paraId="72DB7487" w14:textId="68124F0F" w:rsidR="00FA4AF7" w:rsidRDefault="00FA4AF7">
      <w:pPr>
        <w:rPr>
          <w:b/>
          <w:bCs/>
          <w:u w:val="single"/>
        </w:rPr>
      </w:pPr>
    </w:p>
    <w:p w14:paraId="216FE192" w14:textId="5C2D5FD3" w:rsidR="00FA4AF7" w:rsidRDefault="00FA4AF7">
      <w:pPr>
        <w:rPr>
          <w:b/>
          <w:bCs/>
          <w:u w:val="single"/>
        </w:rPr>
      </w:pPr>
    </w:p>
    <w:p w14:paraId="53C20DEC" w14:textId="569D02A1" w:rsidR="00FA4AF7" w:rsidRDefault="00FA4AF7">
      <w:pPr>
        <w:rPr>
          <w:b/>
          <w:bCs/>
          <w:u w:val="single"/>
        </w:rPr>
      </w:pPr>
    </w:p>
    <w:p w14:paraId="607AC9E8" w14:textId="61A0A6F1" w:rsidR="00FA4AF7" w:rsidRDefault="00FA4AF7">
      <w:pPr>
        <w:rPr>
          <w:b/>
          <w:bCs/>
          <w:u w:val="single"/>
        </w:rPr>
      </w:pPr>
    </w:p>
    <w:p w14:paraId="69139306" w14:textId="77777777" w:rsidR="00FA4AF7" w:rsidRPr="00FA4AF7" w:rsidRDefault="00FA4AF7" w:rsidP="00FA4AF7">
      <w:pPr>
        <w:rPr>
          <w:b/>
          <w:bCs/>
          <w:u w:val="single"/>
        </w:rPr>
      </w:pPr>
      <w:r w:rsidRPr="00FA4AF7">
        <w:rPr>
          <w:b/>
          <w:bCs/>
          <w:u w:val="single"/>
        </w:rPr>
        <w:t>Write Python desktop application to demonstrate the CRUD operations</w:t>
      </w:r>
    </w:p>
    <w:p w14:paraId="6B314756" w14:textId="2EFC4A9C" w:rsidR="00FA4AF7" w:rsidRDefault="00FA4AF7" w:rsidP="00FA4AF7">
      <w:pPr>
        <w:rPr>
          <w:b/>
          <w:bCs/>
          <w:u w:val="single"/>
        </w:rPr>
      </w:pPr>
      <w:r w:rsidRPr="00FA4AF7">
        <w:rPr>
          <w:b/>
          <w:bCs/>
          <w:u w:val="single"/>
        </w:rPr>
        <w:t>on replica server.</w:t>
      </w:r>
    </w:p>
    <w:p w14:paraId="11027AB7" w14:textId="42093361" w:rsidR="00EA5BC1" w:rsidRDefault="00EA5BC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630E201" wp14:editId="5178D410">
            <wp:extent cx="5943600" cy="43764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EFC5" w14:textId="366F601D" w:rsidR="00FA4AF7" w:rsidRDefault="00FA4AF7">
      <w:pPr>
        <w:rPr>
          <w:b/>
          <w:bCs/>
          <w:u w:val="single"/>
        </w:rPr>
      </w:pPr>
    </w:p>
    <w:p w14:paraId="69C702A3" w14:textId="77777777" w:rsidR="00FA4AF7" w:rsidRPr="00DA0781" w:rsidRDefault="00FA4AF7">
      <w:pPr>
        <w:rPr>
          <w:b/>
          <w:bCs/>
          <w:u w:val="single"/>
        </w:rPr>
      </w:pPr>
    </w:p>
    <w:sectPr w:rsidR="00FA4AF7" w:rsidRPr="00DA078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689C570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C025F710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C4BA759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DC8563BE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41B190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3E4B96F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91566DC"/>
    <w:multiLevelType w:val="multilevel"/>
    <w:tmpl w:val="BBFAE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6472FD"/>
    <w:multiLevelType w:val="multilevel"/>
    <w:tmpl w:val="63F06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E40A63"/>
    <w:multiLevelType w:val="multilevel"/>
    <w:tmpl w:val="5B788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FE205A"/>
    <w:multiLevelType w:val="hybridMultilevel"/>
    <w:tmpl w:val="8A4C02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767626"/>
    <w:multiLevelType w:val="multilevel"/>
    <w:tmpl w:val="CF3242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03158B4"/>
    <w:multiLevelType w:val="multilevel"/>
    <w:tmpl w:val="7FFC4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DD3A67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5B89769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74B219F3"/>
    <w:multiLevelType w:val="hybridMultilevel"/>
    <w:tmpl w:val="58AC1E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8"/>
  </w:num>
  <w:num w:numId="5">
    <w:abstractNumId w:val="11"/>
  </w:num>
  <w:num w:numId="6">
    <w:abstractNumId w:val="9"/>
  </w:num>
  <w:num w:numId="7">
    <w:abstractNumId w:val="14"/>
  </w:num>
  <w:num w:numId="8">
    <w:abstractNumId w:val="13"/>
  </w:num>
  <w:num w:numId="9">
    <w:abstractNumId w:val="3"/>
  </w:num>
  <w:num w:numId="10">
    <w:abstractNumId w:val="2"/>
  </w:num>
  <w:num w:numId="11">
    <w:abstractNumId w:val="12"/>
  </w:num>
  <w:num w:numId="12">
    <w:abstractNumId w:val="0"/>
  </w:num>
  <w:num w:numId="13">
    <w:abstractNumId w:val="4"/>
  </w:num>
  <w:num w:numId="14">
    <w:abstractNumId w:val="5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69CA"/>
    <w:rsid w:val="00036551"/>
    <w:rsid w:val="00151655"/>
    <w:rsid w:val="001F0112"/>
    <w:rsid w:val="00290F91"/>
    <w:rsid w:val="0029687C"/>
    <w:rsid w:val="002E5D72"/>
    <w:rsid w:val="0048546D"/>
    <w:rsid w:val="004A63CC"/>
    <w:rsid w:val="004B1890"/>
    <w:rsid w:val="00537932"/>
    <w:rsid w:val="005936C7"/>
    <w:rsid w:val="00641169"/>
    <w:rsid w:val="006F4414"/>
    <w:rsid w:val="0070707B"/>
    <w:rsid w:val="00A42D0D"/>
    <w:rsid w:val="00AC69CA"/>
    <w:rsid w:val="00C907F9"/>
    <w:rsid w:val="00DA0781"/>
    <w:rsid w:val="00E00556"/>
    <w:rsid w:val="00EA5BC1"/>
    <w:rsid w:val="00FA4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A677A"/>
  <w15:docId w15:val="{22EEC8E1-DB89-410C-AF59-6ACC9B93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2968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4B18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890"/>
    <w:rPr>
      <w:color w:val="605E5C"/>
      <w:shd w:val="clear" w:color="auto" w:fill="E1DFDD"/>
    </w:rPr>
  </w:style>
  <w:style w:type="paragraph" w:customStyle="1" w:styleId="Default">
    <w:name w:val="Default"/>
    <w:rsid w:val="00C907F9"/>
    <w:pPr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8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18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Teknath Jha</cp:lastModifiedBy>
  <cp:revision>9</cp:revision>
  <dcterms:created xsi:type="dcterms:W3CDTF">2021-05-06T11:18:00Z</dcterms:created>
  <dcterms:modified xsi:type="dcterms:W3CDTF">2022-03-22T15:25:00Z</dcterms:modified>
</cp:coreProperties>
</file>